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01" w:rsidRPr="00A7120B" w:rsidRDefault="00313101" w:rsidP="00313101">
      <w:pPr>
        <w:jc w:val="center"/>
        <w:rPr>
          <w:rFonts w:ascii="KZ Times New Roman" w:hAnsi="KZ Times New Roman"/>
          <w:b/>
          <w:sz w:val="28"/>
        </w:rPr>
      </w:pPr>
      <w:r w:rsidRPr="00A7120B">
        <w:rPr>
          <w:rFonts w:ascii="KZ Times New Roman" w:hAnsi="KZ Times New Roman"/>
          <w:b/>
          <w:sz w:val="28"/>
        </w:rPr>
        <w:t>ГЕОГРАФИЯ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EB6603" w:rsidRDefault="00313101" w:rsidP="00F17E8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1.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Пландаѓы биіктіктері бірдей жерлерді қосатын сызықтар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масштабтар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ендіктер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кµкжиектер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бойлықтар 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горизонтальдар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EB6603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2. </w:t>
            </w:r>
            <w:r w:rsidRPr="00EB6603">
              <w:rPr>
                <w:rFonts w:ascii="KZ Times New Roman" w:hAnsi="KZ Times New Roman"/>
                <w:sz w:val="28"/>
              </w:rPr>
              <w:t>«Қар мекені» деген мағынаны білдіретін тау :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Анд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</w:rPr>
              <w:t>Альпі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</w:rPr>
              <w:t>Алтай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Гималай</w:t>
            </w:r>
            <w:proofErr w:type="spellEnd"/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Памир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EB6603" w:rsidRDefault="00313101" w:rsidP="00F17E8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3.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Судыњ М±хиттан атмосфера арқылы қ±рлыққа және қ±рлықтан М±хитқа ‰здіксіз ауысу процесі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д‰ние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ж‰зілік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су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айналымы</w:t>
            </w:r>
            <w:proofErr w:type="spellEnd"/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булану</w:t>
            </w:r>
            <w:proofErr w:type="spellEnd"/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толқындар</w:t>
            </w:r>
            <w:proofErr w:type="spellEnd"/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жер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асты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суы</w:t>
            </w:r>
            <w:proofErr w:type="spellEnd"/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цунами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EB6603" w:rsidRDefault="00313101" w:rsidP="00F17E8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4.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Кµлемі кіші, қ±рѓақ, халық аз қоныстанѓан м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а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терик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EB6603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>Антартида</w:t>
            </w:r>
            <w:proofErr w:type="spellEnd"/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>Африка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Аустралия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Оњт‰стік Америка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Солт‰стік Америка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EB6603" w:rsidRDefault="00313101" w:rsidP="00F17E8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5.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Қазақстанныњ оњт‰стік-шыѓысындаѓы мемлекет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Т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‰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ркіменстан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Ресей</w:t>
            </w:r>
            <w:proofErr w:type="spellEnd"/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¤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збекстан</w:t>
            </w:r>
            <w:proofErr w:type="spellEnd"/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Иран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Қырѓызстан</w:t>
            </w:r>
            <w:proofErr w:type="spellEnd"/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6. 1999 жылы жер шарындағы халық саны: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eastAsia="Batang" w:hAnsi="KZ Times New Roman"/>
                <w:sz w:val="28"/>
              </w:rPr>
              <w:t xml:space="preserve">5 </w:t>
            </w:r>
            <w:r w:rsidRPr="00A7120B">
              <w:rPr>
                <w:rFonts w:ascii="KZ Times New Roman" w:hAnsi="KZ Times New Roman"/>
                <w:sz w:val="28"/>
              </w:rPr>
              <w:t>миллиард</w:t>
            </w:r>
            <w:r w:rsidRPr="00A7120B">
              <w:rPr>
                <w:rFonts w:ascii="KZ Times New Roman" w:eastAsia="Batang" w:hAnsi="KZ Times New Roman"/>
                <w:sz w:val="28"/>
              </w:rPr>
              <w:t>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eastAsia="Batang" w:hAnsi="KZ Times New Roman"/>
                <w:sz w:val="28"/>
              </w:rPr>
              <w:t xml:space="preserve">8 </w:t>
            </w:r>
            <w:r w:rsidRPr="00A7120B">
              <w:rPr>
                <w:rFonts w:ascii="KZ Times New Roman" w:hAnsi="KZ Times New Roman"/>
                <w:sz w:val="28"/>
              </w:rPr>
              <w:t>миллиард</w:t>
            </w:r>
            <w:r w:rsidRPr="00A7120B">
              <w:rPr>
                <w:rFonts w:ascii="KZ Times New Roman" w:eastAsia="Batang" w:hAnsi="KZ Times New Roman"/>
                <w:sz w:val="28"/>
              </w:rPr>
              <w:t>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eastAsia="Batang" w:hAnsi="KZ Times New Roman"/>
                <w:sz w:val="28"/>
              </w:rPr>
              <w:t xml:space="preserve">7 </w:t>
            </w:r>
            <w:r w:rsidRPr="00A7120B">
              <w:rPr>
                <w:rFonts w:ascii="KZ Times New Roman" w:hAnsi="KZ Times New Roman"/>
                <w:sz w:val="28"/>
              </w:rPr>
              <w:t>миллиард</w:t>
            </w:r>
            <w:r w:rsidRPr="00A7120B">
              <w:rPr>
                <w:rFonts w:ascii="KZ Times New Roman" w:eastAsia="Batang" w:hAnsi="KZ Times New Roman"/>
                <w:sz w:val="28"/>
              </w:rPr>
              <w:t>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4,430 миллиардтан астам.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eastAsia="Batang" w:hAnsi="KZ Times New Roman"/>
                <w:sz w:val="28"/>
              </w:rPr>
              <w:t xml:space="preserve">6 </w:t>
            </w:r>
            <w:r w:rsidRPr="00A7120B">
              <w:rPr>
                <w:rFonts w:ascii="KZ Times New Roman" w:hAnsi="KZ Times New Roman"/>
                <w:sz w:val="28"/>
              </w:rPr>
              <w:t xml:space="preserve">миллиардтан астам.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7. Топонимика ... зерттейді 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Географиялық атауларды.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Жануарлар атауларын.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Жер бедерін.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Тарихи даму кезеңдерді</w:t>
            </w:r>
            <w:r w:rsidRPr="00A7120B">
              <w:rPr>
                <w:rFonts w:ascii="KZ Times New Roman" w:hAnsi="KZ Times New Roman"/>
                <w:sz w:val="28"/>
              </w:rPr>
              <w:t>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EB6603">
              <w:rPr>
                <w:rFonts w:ascii="KZ Times New Roman" w:hAnsi="KZ Times New Roman"/>
                <w:sz w:val="28"/>
              </w:rPr>
              <w:t>Жергілікті жердің климат ерекшелігін.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 8. Құрлықтағы табиғат зоналарының түзілуі ... байланысты.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жазықтар және таулы аймақтардың ара қатынасына 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дүниежүзілік мұхит пен жер бетіндегі сулардың күйіне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адамның аумақты игеру дәрежесіне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жануарлар мен өсімдіктер дүниесінің ара қатынасына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климатқа, географиялық ендікке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EB6603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9. </w:t>
            </w:r>
            <w:r w:rsidRPr="00EB6603">
              <w:rPr>
                <w:rFonts w:ascii="KZ Times New Roman" w:hAnsi="KZ Times New Roman"/>
                <w:sz w:val="28"/>
              </w:rPr>
              <w:t>Қытай тілінен аударғанда «Тянь-Шань» тауыны</w:t>
            </w:r>
            <w:r w:rsidRPr="00A7120B">
              <w:rPr>
                <w:rFonts w:ascii="KZ Times New Roman" w:hAnsi="KZ Times New Roman"/>
                <w:sz w:val="28"/>
              </w:rPr>
              <w:t>ң</w:t>
            </w:r>
            <w:r w:rsidRPr="00EB6603">
              <w:rPr>
                <w:rFonts w:ascii="KZ Times New Roman" w:hAnsi="KZ Times New Roman"/>
                <w:sz w:val="28"/>
              </w:rPr>
              <w:t xml:space="preserve"> мағынасы.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Қарлар мекені.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</w:rPr>
              <w:t>Тәңір шыңы.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Әлем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шатыры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Мыс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таулар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Алтын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таулар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10. Бұқтырма су қоймасы салынған өзен: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Сырдария.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I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ле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. 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Орал.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Ерт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i</w:t>
            </w:r>
            <w:proofErr w:type="spellEnd"/>
            <w:r w:rsidRPr="00A7120B">
              <w:rPr>
                <w:rFonts w:ascii="KZ Times New Roman" w:hAnsi="KZ Times New Roman"/>
                <w:sz w:val="28"/>
              </w:rPr>
              <w:t>с 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Ес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i</w:t>
            </w:r>
            <w:proofErr w:type="spellEnd"/>
            <w:r w:rsidRPr="00A7120B">
              <w:rPr>
                <w:rFonts w:ascii="KZ Times New Roman" w:hAnsi="KZ Times New Roman"/>
                <w:sz w:val="28"/>
              </w:rPr>
              <w:t xml:space="preserve">л.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11. Кен өндіру, металл қорытумен айналысатын ауыр өнеркәсіп саласы: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Металлургия.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eastAsia="Batang" w:hAnsi="KZ Times New Roman"/>
                <w:sz w:val="28"/>
              </w:rPr>
              <w:t>Көлік.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eastAsia="Batang" w:hAnsi="KZ Times New Roman"/>
                <w:sz w:val="28"/>
              </w:rPr>
              <w:t>Ауыл шаруашылығы.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eastAsia="Batang" w:hAnsi="KZ Times New Roman"/>
                <w:sz w:val="28"/>
              </w:rPr>
              <w:t>Тамақ өнеркәсібі.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eastAsia="Batang" w:hAnsi="KZ Times New Roman"/>
                <w:sz w:val="28"/>
              </w:rPr>
              <w:t>Машина жасау.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EB6603" w:rsidRDefault="00313101" w:rsidP="00F17E89">
            <w:pPr>
              <w:ind w:left="400" w:hanging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12. </w:t>
            </w:r>
            <w:r w:rsidRPr="00EB6603">
              <w:rPr>
                <w:rFonts w:ascii="KZ Times New Roman" w:eastAsia="Batang" w:hAnsi="KZ Times New Roman"/>
                <w:sz w:val="28"/>
              </w:rPr>
              <w:t>Ауыл шаруашылығы өнімдерін өңдейтін сала: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eastAsia="Batang" w:hAnsi="KZ Times New Roman"/>
                <w:sz w:val="28"/>
              </w:rPr>
              <w:t>Тамақ.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eastAsia="Batang" w:hAnsi="KZ Times New Roman"/>
                <w:sz w:val="28"/>
              </w:rPr>
              <w:t>Көмір.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eastAsia="Batang" w:hAnsi="KZ Times New Roman"/>
                <w:sz w:val="28"/>
              </w:rPr>
              <w:t>Химия.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eastAsia="Batang" w:hAnsi="KZ Times New Roman"/>
                <w:sz w:val="28"/>
              </w:rPr>
              <w:t>Мұнай.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eastAsia="Batang" w:hAnsi="KZ Times New Roman"/>
                <w:sz w:val="28"/>
              </w:rPr>
              <w:t>Тау-кен.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13. Янцзы мен Хуанхэ өзендері … орналасқан.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Моңғолияда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Вьетнамда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Қытайда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Непалда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Үндістанда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14. Трансамазонка тас жолы материктің қай тұстарын қосады: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Солтүстік пен Оңтүстік.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Батыс пен Шығыс.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Оңтүстік шығыс пен Батыс.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Оңтүстік пен Батыс.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Солтүстік шығыс пен Оңтүстік.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15. Ылғалдану коэффициенті бұл - …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буланудың температураға қатынасы.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жылдық жауын-шашын мөлшерінің булануға қатынасы.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мұндай коэффициент болмайды.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жылы және суық күндердің қатынасы.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жауын-шашынды күндердің ашық күндерге қатынасы.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16.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Қытай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территориясында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орналасқан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Жоңғар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Алатауының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бө</w:t>
            </w:r>
            <w:proofErr w:type="gramStart"/>
            <w:r w:rsidRPr="00A7120B">
              <w:rPr>
                <w:rFonts w:ascii="KZ Times New Roman" w:hAnsi="KZ Times New Roman"/>
                <w:sz w:val="28"/>
                <w:lang w:val="ru-MO"/>
              </w:rPr>
              <w:t>л</w:t>
            </w:r>
            <w:proofErr w:type="gramEnd"/>
            <w:r w:rsidRPr="00A7120B">
              <w:rPr>
                <w:rFonts w:ascii="KZ Times New Roman" w:hAnsi="KZ Times New Roman"/>
                <w:sz w:val="28"/>
                <w:lang w:val="ru-MO"/>
              </w:rPr>
              <w:t>ігі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MO"/>
              </w:rPr>
              <w:t>Орталық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MO"/>
              </w:rPr>
              <w:t>Батыс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MO"/>
              </w:rPr>
              <w:t>Шығыс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Оңтүстік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Солтүстік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17. Қоғамның өндіргіш күштерінің негізгі факторының бірі: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eastAsia="Batang" w:hAnsi="KZ Times New Roman"/>
                <w:sz w:val="28"/>
              </w:rPr>
              <w:t>Еңбек құралдары.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Адам (халық).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eastAsia="Batang" w:hAnsi="KZ Times New Roman"/>
                <w:sz w:val="28"/>
              </w:rPr>
              <w:t>Өндіріс құралдары.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eastAsia="Batang" w:hAnsi="KZ Times New Roman"/>
                <w:sz w:val="28"/>
              </w:rPr>
              <w:t>Машина.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eastAsia="Batang" w:hAnsi="KZ Times New Roman"/>
                <w:sz w:val="28"/>
              </w:rPr>
              <w:t>Өндіріс қатынастары.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EB6603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18. </w:t>
            </w:r>
            <w:r w:rsidRPr="00EB6603">
              <w:rPr>
                <w:rFonts w:ascii="KZ Times New Roman" w:hAnsi="KZ Times New Roman"/>
                <w:sz w:val="28"/>
              </w:rPr>
              <w:t>Қазақстанда газ өңдейтін зауыт орналасқан қала: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Қарашығанақ.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</w:rPr>
              <w:t>Алматы.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</w:rPr>
              <w:t>Жаңа өзен.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Атырау.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Қашаған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19. Қазақстанның  Солтүстік және Оңтүстік аудандарын қосатын темір жол: 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eastAsia="Batang" w:hAnsi="KZ Times New Roman"/>
                <w:sz w:val="28"/>
              </w:rPr>
              <w:t>Қарағанды-Қарағайлы.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Семей-Луговой.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eastAsia="Batang" w:hAnsi="KZ Times New Roman"/>
                <w:sz w:val="28"/>
              </w:rPr>
              <w:t>Орынбор-Ташкент.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eastAsia="Batang" w:hAnsi="KZ Times New Roman"/>
                <w:sz w:val="28"/>
              </w:rPr>
              <w:t>Петропавл-Шу.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eastAsia="Batang" w:hAnsi="KZ Times New Roman"/>
                <w:sz w:val="28"/>
              </w:rPr>
              <w:t>Қарталы-Павлодар.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20. Көлемі жағынан кіші экономикалық аудан:  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Солтүстік Қазақстан. 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Батыс Қазақстан</w:t>
            </w:r>
            <w:r w:rsidRPr="00EB6603">
              <w:rPr>
                <w:rFonts w:ascii="KZ Times New Roman" w:hAnsi="KZ Times New Roman"/>
                <w:sz w:val="28"/>
              </w:rPr>
              <w:t>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Орталық Қазақстан. 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Шығыс Қазақстан</w:t>
            </w:r>
            <w:r w:rsidRPr="00EB6603">
              <w:rPr>
                <w:rFonts w:ascii="KZ Times New Roman" w:hAnsi="KZ Times New Roman"/>
                <w:sz w:val="28"/>
              </w:rPr>
              <w:t>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Оңтүстік Қазақстан.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EB6603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21. </w:t>
            </w:r>
            <w:r w:rsidRPr="00EB6603">
              <w:rPr>
                <w:rFonts w:ascii="KZ Times New Roman" w:hAnsi="KZ Times New Roman"/>
                <w:sz w:val="28"/>
              </w:rPr>
              <w:t>Ірі су бөгендері көп елдер: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Чили, Кувейт, Непал.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ОАР, Бутан,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Қытай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АҚШ, Канада,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Ресей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Сауд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Аравиясы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Монғолия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Түркменстан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Мексика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Египет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Алжир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22. Дүние жүзіндегі ең биікте орналасқан елдер.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Перу, Боливия.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Ауғанстан, Беларусь.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Мексика, Тәжікстан.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Эфиопия, Қазақстан.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Эквадор, Австралия.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23. Мұхит суының ең қауіпті ластануы: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eastAsia="Batang" w:hAnsi="KZ Times New Roman"/>
                <w:sz w:val="28"/>
              </w:rPr>
              <w:t>Қышқылмен 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eastAsia="Batang" w:hAnsi="KZ Times New Roman"/>
                <w:sz w:val="28"/>
              </w:rPr>
              <w:t>Мұнаймен.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eastAsia="Batang" w:hAnsi="KZ Times New Roman"/>
                <w:sz w:val="28"/>
              </w:rPr>
              <w:t xml:space="preserve">Көміртекті </w:t>
            </w:r>
            <w:r w:rsidRPr="00A7120B">
              <w:rPr>
                <w:rFonts w:ascii="KZ Times New Roman" w:hAnsi="KZ Times New Roman"/>
                <w:sz w:val="28"/>
              </w:rPr>
              <w:t>заттармен</w:t>
            </w:r>
            <w:r w:rsidRPr="00A7120B">
              <w:rPr>
                <w:rFonts w:ascii="KZ Times New Roman" w:eastAsia="Batang" w:hAnsi="KZ Times New Roman"/>
                <w:sz w:val="28"/>
              </w:rPr>
              <w:t>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eastAsia="Batang" w:hAnsi="KZ Times New Roman"/>
                <w:sz w:val="28"/>
              </w:rPr>
              <w:t xml:space="preserve">Радиоактивті </w:t>
            </w:r>
            <w:r w:rsidRPr="00A7120B">
              <w:rPr>
                <w:rFonts w:ascii="KZ Times New Roman" w:hAnsi="KZ Times New Roman"/>
                <w:sz w:val="28"/>
              </w:rPr>
              <w:t>заттармен</w:t>
            </w:r>
            <w:r w:rsidRPr="00A7120B">
              <w:rPr>
                <w:rFonts w:ascii="KZ Times New Roman" w:eastAsia="Batang" w:hAnsi="KZ Times New Roman"/>
                <w:sz w:val="28"/>
              </w:rPr>
              <w:t>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Токсикологиялық заттармен.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24. Өзбекстанның астанасы ...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Ашхабад.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Бұхара.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Ташкент.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Бішкек.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Кушка.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25. Географиялық қабық компоненттерінің біртұтас болып келу себебі ... байланысты.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зат және энергия айналымына.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өсімдіктерден оттегінің бөлінуіне.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температура режимі мен жауын-шашын мөлшеріне.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жердің орбиталық қозғалысына.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күнмен түннің ауысуына.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26. Қазақстан ... қорынан дүниежүзінде бірінші орында.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марганецтің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мырыштың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қорғасынның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никельдің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хромның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27. Талас Алатауы беткейі мен Өгем жотасында орналасқан қорық.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Үстірт.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Наурызым. 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Марқакөл.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Ақсу-Жабағылы.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Қорғалжын.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28.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Экскаватор зауыты: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Атырауда.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Кентауда.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Павлодарда.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Көкшетауда.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eastAsia="Batang" w:hAnsi="KZ Times New Roman"/>
                <w:sz w:val="28"/>
                <w:lang w:eastAsia="ko-KR"/>
              </w:rPr>
              <w:t>Ақтауда.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29. Доңғалақ және резинотехникалық өнімдер шығаратын зауыт: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Қарағандыда.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Таразда.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Астанада.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Ақтөбеде.</w:t>
            </w:r>
          </w:p>
          <w:p w:rsidR="00313101" w:rsidRPr="00A7120B" w:rsidRDefault="00313101" w:rsidP="00F17E89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Шымкентте. </w:t>
            </w:r>
          </w:p>
        </w:tc>
      </w:tr>
      <w:tr w:rsidR="00313101" w:rsidRPr="00A7120B" w:rsidTr="00F17E89">
        <w:trPr>
          <w:cantSplit/>
        </w:trPr>
        <w:tc>
          <w:tcPr>
            <w:tcW w:w="9640" w:type="dxa"/>
            <w:shd w:val="clear" w:color="auto" w:fill="auto"/>
          </w:tcPr>
          <w:p w:rsidR="00313101" w:rsidRPr="00A7120B" w:rsidRDefault="00313101" w:rsidP="00F17E89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30.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 xml:space="preserve">Африкадағы 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"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 xml:space="preserve">демографиялық жарылыс "... проблемасын туғызады: 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тіл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ғарыштық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 xml:space="preserve">шөлге айналу 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азық-түлік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жер қоры</w:t>
            </w: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</w:p>
          <w:p w:rsidR="00313101" w:rsidRPr="00EB6603" w:rsidRDefault="00313101" w:rsidP="00F17E89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</w:p>
          <w:p w:rsidR="00313101" w:rsidRPr="00A7120B" w:rsidRDefault="00313101" w:rsidP="00F17E89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ГЕОГРАФИЯ</w:t>
            </w:r>
          </w:p>
          <w:p w:rsidR="00313101" w:rsidRPr="00A7120B" w:rsidRDefault="00313101" w:rsidP="00F17E89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BB4DBF" w:rsidRDefault="00BB4DB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46CBD" w:rsidRPr="00F46CBD" w:rsidTr="00F46CBD">
        <w:trPr>
          <w:trHeight w:val="255"/>
        </w:trPr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E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D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A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C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E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E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A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E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B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D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A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A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C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B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B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C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B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C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D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D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C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A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B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C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A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E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D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B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E</w:t>
            </w:r>
          </w:p>
        </w:tc>
        <w:tc>
          <w:tcPr>
            <w:tcW w:w="560" w:type="dxa"/>
            <w:noWrap/>
            <w:hideMark/>
          </w:tcPr>
          <w:p w:rsidR="00F46CBD" w:rsidRPr="00F46CBD" w:rsidRDefault="00F46CBD" w:rsidP="00F46CBD">
            <w:r w:rsidRPr="00F46CBD">
              <w:t>D</w:t>
            </w:r>
          </w:p>
        </w:tc>
      </w:tr>
    </w:tbl>
    <w:p w:rsidR="00F46CBD" w:rsidRPr="00F46CBD" w:rsidRDefault="00F46CBD">
      <w:pPr>
        <w:rPr>
          <w:lang w:val="en-US"/>
        </w:rPr>
      </w:pPr>
      <w:bookmarkStart w:id="0" w:name="_GoBack"/>
      <w:bookmarkEnd w:id="0"/>
    </w:p>
    <w:sectPr w:rsidR="00F46CBD" w:rsidRPr="00F4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63"/>
    <w:rsid w:val="00313101"/>
    <w:rsid w:val="00BA3063"/>
    <w:rsid w:val="00BB4DBF"/>
    <w:rsid w:val="00F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2012-04-17T07:16:00Z</dcterms:created>
  <dcterms:modified xsi:type="dcterms:W3CDTF">2012-04-17T07:21:00Z</dcterms:modified>
</cp:coreProperties>
</file>